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045F" w:rsidR="000567E2" w:rsidP="00F2799E" w:rsidRDefault="008C5F9A" w14:paraId="0B64EA81" w14:textId="003A89C0">
      <w:pPr>
        <w:jc w:val="center"/>
        <w:rPr>
          <w:rFonts w:ascii="Calibri" w:hAnsi="Calibri" w:cs="Calibri"/>
          <w:b/>
          <w:bCs/>
          <w:color w:val="342E43"/>
          <w:sz w:val="36"/>
          <w:szCs w:val="36"/>
        </w:rPr>
      </w:pPr>
      <w:r w:rsidRPr="00F2045F">
        <w:rPr>
          <w:rFonts w:ascii="Calibri" w:hAnsi="Calibri" w:cs="Calibri"/>
          <w:b/>
          <w:bCs/>
          <w:color w:val="342E43"/>
          <w:sz w:val="36"/>
          <w:szCs w:val="36"/>
        </w:rPr>
        <w:t>Learner Appeal Form</w:t>
      </w:r>
    </w:p>
    <w:p w:rsidRPr="00F2045F" w:rsidR="00F2799E" w:rsidP="00F2799E" w:rsidRDefault="00F2799E" w14:paraId="7DB8CBA3" w14:textId="190CDC66">
      <w:pPr>
        <w:jc w:val="center"/>
        <w:rPr>
          <w:rFonts w:ascii="Calibri" w:hAnsi="Calibri" w:cs="Calibri"/>
          <w:color w:val="342E43"/>
          <w:sz w:val="28"/>
          <w:szCs w:val="28"/>
        </w:rPr>
      </w:pPr>
      <w:r w:rsidRPr="00F2045F">
        <w:rPr>
          <w:rFonts w:ascii="Calibri" w:hAnsi="Calibri" w:cs="Calibri"/>
          <w:color w:val="342E43"/>
          <w:sz w:val="28"/>
          <w:szCs w:val="28"/>
        </w:rPr>
        <w:t xml:space="preserve">Last updated: </w:t>
      </w:r>
      <w:r w:rsidRPr="00F2045F">
        <w:rPr>
          <w:rFonts w:ascii="Calibri" w:hAnsi="Calibri" w:cs="Calibri"/>
          <w:color w:val="342E43"/>
          <w:sz w:val="28"/>
          <w:szCs w:val="28"/>
        </w:rPr>
        <w:fldChar w:fldCharType="begin"/>
      </w:r>
      <w:r w:rsidRPr="00F2045F">
        <w:rPr>
          <w:rFonts w:ascii="Calibri" w:hAnsi="Calibri" w:cs="Calibri"/>
          <w:color w:val="342E43"/>
          <w:sz w:val="28"/>
          <w:szCs w:val="28"/>
        </w:rPr>
        <w:instrText xml:space="preserve"> DATE \@ "d MMMM yyyy" </w:instrText>
      </w:r>
      <w:r w:rsidRPr="00F2045F">
        <w:rPr>
          <w:rFonts w:ascii="Calibri" w:hAnsi="Calibri" w:cs="Calibri"/>
          <w:color w:val="342E43"/>
          <w:sz w:val="28"/>
          <w:szCs w:val="28"/>
        </w:rPr>
        <w:fldChar w:fldCharType="separate"/>
      </w:r>
      <w:r w:rsidRPr="00F2045F" w:rsidR="00F2045F">
        <w:rPr>
          <w:rFonts w:ascii="Calibri" w:hAnsi="Calibri" w:cs="Calibri"/>
          <w:noProof/>
          <w:color w:val="342E43"/>
          <w:sz w:val="28"/>
          <w:szCs w:val="28"/>
        </w:rPr>
        <w:t>15 September 2025</w:t>
      </w:r>
      <w:r w:rsidRPr="00F2045F">
        <w:rPr>
          <w:rFonts w:ascii="Calibri" w:hAnsi="Calibri" w:cs="Calibri"/>
          <w:color w:val="342E43"/>
          <w:sz w:val="28"/>
          <w:szCs w:val="28"/>
        </w:rPr>
        <w:fldChar w:fldCharType="end"/>
      </w:r>
    </w:p>
    <w:p w:rsidRPr="00F2045F" w:rsidR="00F075A6" w:rsidP="00F2799E" w:rsidRDefault="00F075A6" w14:paraId="6EA75F54" w14:textId="77777777">
      <w:pPr>
        <w:rPr>
          <w:rFonts w:ascii="Calibri" w:hAnsi="Calibri" w:cs="Calibri"/>
          <w:color w:val="342E43"/>
        </w:rPr>
      </w:pPr>
    </w:p>
    <w:p w:rsidRPr="00F2045F" w:rsidR="00F2799E" w:rsidP="00F2799E" w:rsidRDefault="00FD4409" w14:paraId="6431BEAF" w14:textId="03342295">
      <w:pPr>
        <w:rPr>
          <w:rFonts w:ascii="Calibri" w:hAnsi="Calibri" w:cs="Calibri"/>
          <w:b/>
          <w:bCs/>
          <w:color w:val="342E43"/>
          <w:sz w:val="22"/>
          <w:szCs w:val="22"/>
        </w:rPr>
      </w:pPr>
      <w:r w:rsidRPr="00F2045F">
        <w:rPr>
          <w:rFonts w:ascii="Calibri" w:hAnsi="Calibri" w:cs="Calibri"/>
          <w:b/>
          <w:bCs/>
          <w:color w:val="342E43"/>
          <w:sz w:val="22"/>
          <w:szCs w:val="22"/>
        </w:rPr>
        <w:t>Learner details</w:t>
      </w:r>
    </w:p>
    <w:p w:rsidRPr="00F2045F" w:rsidR="00F075A6" w:rsidP="00F2799E" w:rsidRDefault="00F075A6" w14:paraId="11395122" w14:textId="77777777">
      <w:pPr>
        <w:rPr>
          <w:rFonts w:ascii="Calibri" w:hAnsi="Calibri" w:cs="Calibri"/>
          <w:color w:val="342E43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6872"/>
      </w:tblGrid>
      <w:tr w:rsidRPr="00F2045F" w:rsidR="00F2045F" w:rsidTr="00197580" w14:paraId="7D613264" w14:textId="77777777">
        <w:trPr>
          <w:trHeight w:val="397" w:hRule="exact"/>
        </w:trPr>
        <w:tc>
          <w:tcPr>
            <w:tcW w:w="2337" w:type="dxa"/>
            <w:vAlign w:val="center"/>
          </w:tcPr>
          <w:p w:rsidRPr="00F2045F" w:rsidR="00C63638" w:rsidP="00F2799E" w:rsidRDefault="00C63638" w14:paraId="5849CEFA" w14:textId="7E0C611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  <w:r w:rsidRPr="00F2045F">
              <w:rPr>
                <w:rFonts w:ascii="Calibri" w:hAnsi="Calibri" w:cs="Calibri"/>
                <w:color w:val="342E43"/>
                <w:sz w:val="22"/>
                <w:szCs w:val="22"/>
              </w:rPr>
              <w:t>Learner name</w:t>
            </w:r>
          </w:p>
        </w:tc>
        <w:tc>
          <w:tcPr>
            <w:tcW w:w="6872" w:type="dxa"/>
            <w:vAlign w:val="center"/>
          </w:tcPr>
          <w:p w:rsidRPr="00F2045F" w:rsidR="00C63638" w:rsidP="00F2799E" w:rsidRDefault="00C63638" w14:paraId="22963772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</w:tc>
      </w:tr>
      <w:tr w:rsidRPr="00F2045F" w:rsidR="00F2045F" w:rsidTr="00197580" w14:paraId="56444C85" w14:textId="77777777">
        <w:trPr>
          <w:trHeight w:val="397" w:hRule="exact"/>
        </w:trPr>
        <w:tc>
          <w:tcPr>
            <w:tcW w:w="2337" w:type="dxa"/>
            <w:vAlign w:val="center"/>
          </w:tcPr>
          <w:p w:rsidRPr="00F2045F" w:rsidR="00C63638" w:rsidP="00F2799E" w:rsidRDefault="00FD4409" w14:paraId="40792E21" w14:textId="47656572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  <w:r w:rsidRPr="00F2045F">
              <w:rPr>
                <w:rFonts w:ascii="Calibri" w:hAnsi="Calibri" w:cs="Calibri"/>
                <w:color w:val="342E43"/>
                <w:sz w:val="22"/>
                <w:szCs w:val="22"/>
              </w:rPr>
              <w:t>Learner ID</w:t>
            </w:r>
          </w:p>
        </w:tc>
        <w:tc>
          <w:tcPr>
            <w:tcW w:w="6872" w:type="dxa"/>
            <w:vAlign w:val="center"/>
          </w:tcPr>
          <w:p w:rsidRPr="00F2045F" w:rsidR="00C63638" w:rsidP="00F2799E" w:rsidRDefault="00C63638" w14:paraId="03EB84AE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</w:tc>
      </w:tr>
      <w:tr w:rsidRPr="00F2045F" w:rsidR="00F2045F" w:rsidTr="00197580" w14:paraId="14EC0DC3" w14:textId="77777777">
        <w:trPr>
          <w:trHeight w:val="397" w:hRule="exact"/>
        </w:trPr>
        <w:tc>
          <w:tcPr>
            <w:tcW w:w="2337" w:type="dxa"/>
            <w:vAlign w:val="center"/>
          </w:tcPr>
          <w:p w:rsidRPr="00F2045F" w:rsidR="00FD4409" w:rsidP="00FD4409" w:rsidRDefault="00FD4409" w14:paraId="7CDEB5E8" w14:textId="5CFFCA19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  <w:r w:rsidRPr="00F2045F">
              <w:rPr>
                <w:rFonts w:ascii="Calibri" w:hAnsi="Calibri" w:cs="Calibri"/>
                <w:color w:val="342E43"/>
                <w:sz w:val="22"/>
                <w:szCs w:val="22"/>
              </w:rPr>
              <w:t>Course name</w:t>
            </w:r>
          </w:p>
        </w:tc>
        <w:tc>
          <w:tcPr>
            <w:tcW w:w="6872" w:type="dxa"/>
            <w:vAlign w:val="center"/>
          </w:tcPr>
          <w:p w:rsidRPr="00F2045F" w:rsidR="00FD4409" w:rsidP="00FD4409" w:rsidRDefault="00FD4409" w14:paraId="06F58B42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</w:tc>
      </w:tr>
      <w:tr w:rsidRPr="00F2045F" w:rsidR="00FD4409" w:rsidTr="00197580" w14:paraId="5F0156F1" w14:textId="77777777">
        <w:trPr>
          <w:trHeight w:val="397" w:hRule="exact"/>
        </w:trPr>
        <w:tc>
          <w:tcPr>
            <w:tcW w:w="2337" w:type="dxa"/>
            <w:vAlign w:val="center"/>
          </w:tcPr>
          <w:p w:rsidRPr="00F2045F" w:rsidR="00FD4409" w:rsidP="00FD4409" w:rsidRDefault="00FD4409" w14:paraId="11C82F0A" w14:textId="51714E1E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  <w:r w:rsidRPr="00F2045F">
              <w:rPr>
                <w:rFonts w:ascii="Calibri" w:hAnsi="Calibri" w:cs="Calibri"/>
                <w:color w:val="342E43"/>
                <w:sz w:val="22"/>
                <w:szCs w:val="22"/>
              </w:rPr>
              <w:t>Centre name</w:t>
            </w:r>
          </w:p>
        </w:tc>
        <w:tc>
          <w:tcPr>
            <w:tcW w:w="6872" w:type="dxa"/>
            <w:vAlign w:val="center"/>
          </w:tcPr>
          <w:p w:rsidRPr="00F2045F" w:rsidR="00FD4409" w:rsidP="00FD4409" w:rsidRDefault="00FD4409" w14:paraId="47C155B2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</w:tc>
      </w:tr>
    </w:tbl>
    <w:p w:rsidRPr="00F2045F" w:rsidR="00F075A6" w:rsidP="00F2799E" w:rsidRDefault="00F075A6" w14:paraId="58F7E12E" w14:textId="77777777">
      <w:pPr>
        <w:rPr>
          <w:rFonts w:ascii="Calibri" w:hAnsi="Calibri" w:cs="Calibri"/>
          <w:color w:val="342E43"/>
          <w:sz w:val="22"/>
          <w:szCs w:val="22"/>
        </w:rPr>
      </w:pPr>
    </w:p>
    <w:p w:rsidRPr="00F2045F" w:rsidR="009B68E3" w:rsidP="009B68E3" w:rsidRDefault="009B68E3" w14:paraId="19FE6B88" w14:textId="37B53080">
      <w:pPr>
        <w:rPr>
          <w:rFonts w:ascii="Calibri" w:hAnsi="Calibri" w:cs="Calibri"/>
          <w:color w:val="342E43"/>
          <w:sz w:val="22"/>
          <w:szCs w:val="22"/>
        </w:rPr>
      </w:pPr>
      <w:r w:rsidRPr="00F2045F">
        <w:rPr>
          <w:rFonts w:ascii="Calibri" w:hAnsi="Calibri" w:cs="Calibri"/>
          <w:color w:val="342E43"/>
          <w:sz w:val="22"/>
          <w:szCs w:val="22"/>
        </w:rPr>
        <w:t>What is an appeal</w:t>
      </w:r>
      <w:r w:rsidRPr="00F2045F" w:rsidR="00197580">
        <w:rPr>
          <w:rFonts w:ascii="Calibri" w:hAnsi="Calibri" w:cs="Calibri"/>
          <w:color w:val="342E43"/>
          <w:sz w:val="22"/>
          <w:szCs w:val="22"/>
        </w:rPr>
        <w:t xml:space="preserve">?  </w:t>
      </w:r>
      <w:r w:rsidRPr="00F2045F">
        <w:rPr>
          <w:rFonts w:ascii="Calibri" w:hAnsi="Calibri" w:cs="Calibri"/>
          <w:color w:val="342E43"/>
          <w:sz w:val="22"/>
          <w:szCs w:val="22"/>
        </w:rPr>
        <w:t>Appeals allow learners to question a decision or judgement. An appeal is a process through which the outcome of a decision may be challenged</w:t>
      </w:r>
      <w:r w:rsidRPr="00F2045F" w:rsidR="0062538A">
        <w:rPr>
          <w:rFonts w:ascii="Calibri" w:hAnsi="Calibri" w:cs="Calibri"/>
          <w:color w:val="342E43"/>
          <w:sz w:val="22"/>
          <w:szCs w:val="22"/>
        </w:rPr>
        <w:t>.</w:t>
      </w:r>
    </w:p>
    <w:p w:rsidRPr="00F2045F" w:rsidR="0062538A" w:rsidP="009B68E3" w:rsidRDefault="0062538A" w14:paraId="08D330F4" w14:textId="77777777">
      <w:pPr>
        <w:rPr>
          <w:rFonts w:ascii="Calibri" w:hAnsi="Calibri" w:cs="Calibri"/>
          <w:color w:val="342E43"/>
          <w:sz w:val="22"/>
          <w:szCs w:val="22"/>
        </w:rPr>
      </w:pPr>
    </w:p>
    <w:p w:rsidRPr="00F2045F" w:rsidR="009B68E3" w:rsidP="009B68E3" w:rsidRDefault="009B68E3" w14:paraId="6B86E991" w14:textId="036BD9AE">
      <w:pPr>
        <w:rPr>
          <w:rFonts w:ascii="Calibri" w:hAnsi="Calibri" w:cs="Calibri"/>
          <w:b/>
          <w:bCs/>
          <w:color w:val="342E43"/>
          <w:sz w:val="22"/>
          <w:szCs w:val="22"/>
        </w:rPr>
      </w:pPr>
      <w:r w:rsidRPr="00F2045F">
        <w:rPr>
          <w:rFonts w:ascii="Calibri" w:hAnsi="Calibri" w:cs="Calibri"/>
          <w:b/>
          <w:bCs/>
          <w:color w:val="342E43"/>
          <w:sz w:val="22"/>
          <w:szCs w:val="22"/>
        </w:rPr>
        <w:t>Please ensure that you have followed all steps for enquiries before completing an appeal form. You appeal form may be rejected if this is not followed</w:t>
      </w:r>
      <w:r w:rsidRPr="00F2045F" w:rsidR="0062538A">
        <w:rPr>
          <w:rFonts w:ascii="Calibri" w:hAnsi="Calibri" w:cs="Calibri"/>
          <w:b/>
          <w:bCs/>
          <w:color w:val="342E43"/>
          <w:sz w:val="22"/>
          <w:szCs w:val="22"/>
        </w:rPr>
        <w:t>.</w:t>
      </w:r>
    </w:p>
    <w:p w:rsidRPr="00F2045F" w:rsidR="0062538A" w:rsidP="009B68E3" w:rsidRDefault="0062538A" w14:paraId="6F8C2038" w14:textId="77777777">
      <w:pPr>
        <w:rPr>
          <w:rFonts w:ascii="Calibri" w:hAnsi="Calibri" w:cs="Calibri"/>
          <w:color w:val="342E43"/>
          <w:sz w:val="22"/>
          <w:szCs w:val="22"/>
        </w:rPr>
      </w:pPr>
    </w:p>
    <w:p w:rsidRPr="00F2045F" w:rsidR="0062538A" w:rsidP="009B68E3" w:rsidRDefault="005965BB" w14:paraId="0578B6A6" w14:textId="08365378">
      <w:pPr>
        <w:rPr>
          <w:rFonts w:ascii="Calibri" w:hAnsi="Calibri" w:cs="Calibri"/>
          <w:color w:val="342E43"/>
          <w:sz w:val="22"/>
          <w:szCs w:val="22"/>
        </w:rPr>
      </w:pPr>
      <w:r w:rsidRPr="00F2045F">
        <w:rPr>
          <w:rFonts w:ascii="Calibri" w:hAnsi="Calibri" w:cs="Calibri"/>
          <w:color w:val="342E43"/>
          <w:sz w:val="22"/>
          <w:szCs w:val="22"/>
        </w:rPr>
        <w:t xml:space="preserve">The Skills and Employment Learner Appeals </w:t>
      </w:r>
      <w:r w:rsidRPr="00F2045F" w:rsidR="009F6A4A">
        <w:rPr>
          <w:rFonts w:ascii="Calibri" w:hAnsi="Calibri" w:cs="Calibri"/>
          <w:color w:val="342E43"/>
          <w:sz w:val="22"/>
          <w:szCs w:val="22"/>
        </w:rPr>
        <w:t>P</w:t>
      </w:r>
      <w:r w:rsidRPr="00F2045F" w:rsidR="00F2045F">
        <w:rPr>
          <w:rFonts w:ascii="Calibri" w:hAnsi="Calibri" w:cs="Calibri"/>
          <w:color w:val="342E43"/>
          <w:sz w:val="22"/>
          <w:szCs w:val="22"/>
        </w:rPr>
        <w:t xml:space="preserve">olicy on </w:t>
      </w:r>
      <w:hyperlink w:history="1" r:id="rId7">
        <w:r w:rsidRPr="00F2045F" w:rsidR="00F2045F">
          <w:rPr>
            <w:rStyle w:val="Hyperlink"/>
            <w:rFonts w:ascii="Calibri" w:hAnsi="Calibri" w:cs="Calibri"/>
            <w:color w:val="342E43"/>
            <w:sz w:val="22"/>
            <w:szCs w:val="22"/>
          </w:rPr>
          <w:t>our website</w:t>
        </w:r>
      </w:hyperlink>
      <w:r w:rsidRPr="00F2045F" w:rsidR="009F6A4A">
        <w:rPr>
          <w:rFonts w:ascii="Calibri" w:hAnsi="Calibri" w:cs="Calibri"/>
          <w:color w:val="342E43"/>
          <w:sz w:val="22"/>
          <w:szCs w:val="22"/>
        </w:rPr>
        <w:t xml:space="preserve"> provides further guidance.</w:t>
      </w:r>
    </w:p>
    <w:p w:rsidRPr="00F2045F" w:rsidR="00475AA9" w:rsidP="009B68E3" w:rsidRDefault="00475AA9" w14:paraId="51131403" w14:textId="77777777">
      <w:pPr>
        <w:rPr>
          <w:rFonts w:ascii="Calibri" w:hAnsi="Calibri" w:cs="Calibri"/>
          <w:color w:val="342E43"/>
          <w:sz w:val="22"/>
          <w:szCs w:val="22"/>
        </w:rPr>
      </w:pPr>
    </w:p>
    <w:p w:rsidRPr="00F2045F" w:rsidR="000D506A" w:rsidP="009B68E3" w:rsidRDefault="000D506A" w14:paraId="3596AF9F" w14:textId="3F07886E">
      <w:pPr>
        <w:rPr>
          <w:rFonts w:ascii="Calibri" w:hAnsi="Calibri" w:cs="Calibri"/>
          <w:color w:val="342E43"/>
          <w:sz w:val="22"/>
          <w:szCs w:val="22"/>
        </w:rPr>
      </w:pPr>
      <w:r w:rsidRPr="00F2045F">
        <w:rPr>
          <w:rFonts w:ascii="Calibri" w:hAnsi="Calibri" w:cs="Calibri"/>
          <w:color w:val="342E43"/>
          <w:sz w:val="22"/>
          <w:szCs w:val="22"/>
        </w:rPr>
        <w:t xml:space="preserve">All review requests and appeals must be made to Skills and Employment within </w:t>
      </w:r>
      <w:r w:rsidRPr="00F2045F" w:rsidR="00266708">
        <w:rPr>
          <w:rFonts w:ascii="Calibri" w:hAnsi="Calibri" w:cs="Calibri"/>
          <w:color w:val="342E43"/>
          <w:sz w:val="22"/>
          <w:szCs w:val="22"/>
        </w:rPr>
        <w:t>2</w:t>
      </w:r>
      <w:r w:rsidRPr="00F2045F">
        <w:rPr>
          <w:rFonts w:ascii="Calibri" w:hAnsi="Calibri" w:cs="Calibri"/>
          <w:color w:val="342E43"/>
          <w:sz w:val="22"/>
          <w:szCs w:val="22"/>
        </w:rPr>
        <w:t>0 working days from the date of the initial outcome or decision.</w:t>
      </w:r>
    </w:p>
    <w:p w:rsidRPr="00F2045F" w:rsidR="009F6A4A" w:rsidP="009B68E3" w:rsidRDefault="009F6A4A" w14:paraId="04643AF1" w14:textId="77777777">
      <w:pPr>
        <w:rPr>
          <w:rFonts w:ascii="Calibri" w:hAnsi="Calibri" w:cs="Calibri"/>
          <w:color w:val="342E43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F2045F" w:rsidR="00F2045F" w:rsidTr="00DB192E" w14:paraId="1DE4CEC4" w14:textId="77777777">
        <w:trPr>
          <w:trHeight w:val="397" w:hRule="exact"/>
        </w:trPr>
        <w:tc>
          <w:tcPr>
            <w:tcW w:w="9350" w:type="dxa"/>
            <w:vAlign w:val="center"/>
          </w:tcPr>
          <w:p w:rsidRPr="00F2045F" w:rsidR="00475AA9" w:rsidP="009B68E3" w:rsidRDefault="00475AA9" w14:paraId="6480024A" w14:textId="533C2EF3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  <w:r w:rsidRPr="00F2045F">
              <w:rPr>
                <w:rFonts w:ascii="Calibri" w:hAnsi="Calibri" w:cs="Calibri"/>
                <w:color w:val="342E43"/>
                <w:sz w:val="22"/>
                <w:szCs w:val="22"/>
              </w:rPr>
              <w:t>Please clearly detail the specific reason and grounds for your appeal</w:t>
            </w:r>
          </w:p>
        </w:tc>
      </w:tr>
      <w:tr w:rsidRPr="00F2045F" w:rsidR="00475AA9" w14:paraId="4FBD2289" w14:textId="77777777">
        <w:tc>
          <w:tcPr>
            <w:tcW w:w="9350" w:type="dxa"/>
          </w:tcPr>
          <w:p w:rsidRPr="00F2045F" w:rsidR="00475AA9" w:rsidP="009B68E3" w:rsidRDefault="00475AA9" w14:paraId="16F84A13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  <w:p w:rsidRPr="00F2045F" w:rsidR="000D506A" w:rsidP="009B68E3" w:rsidRDefault="000D506A" w14:paraId="4F64AB25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  <w:p w:rsidRPr="00F2045F" w:rsidR="001E6D8C" w:rsidP="009B68E3" w:rsidRDefault="001E6D8C" w14:paraId="7153F056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  <w:p w:rsidRPr="00F2045F" w:rsidR="001E6D8C" w:rsidP="009B68E3" w:rsidRDefault="001E6D8C" w14:paraId="4B7A6EC0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  <w:p w:rsidRPr="00F2045F" w:rsidR="001E6D8C" w:rsidP="009B68E3" w:rsidRDefault="001E6D8C" w14:paraId="7A712155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  <w:p w:rsidRPr="00F2045F" w:rsidR="000D506A" w:rsidP="009B68E3" w:rsidRDefault="000D506A" w14:paraId="6C9FA6B3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  <w:p w:rsidRPr="00F2045F" w:rsidR="000D506A" w:rsidP="009B68E3" w:rsidRDefault="000D506A" w14:paraId="61C9B18F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  <w:p w:rsidRPr="00F2045F" w:rsidR="000D506A" w:rsidP="009B68E3" w:rsidRDefault="000D506A" w14:paraId="6DDCEEAC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</w:tc>
      </w:tr>
    </w:tbl>
    <w:p w:rsidRPr="00F2045F" w:rsidR="009F6A4A" w:rsidP="009B68E3" w:rsidRDefault="009F6A4A" w14:paraId="725BF4D3" w14:textId="77777777">
      <w:pPr>
        <w:rPr>
          <w:rFonts w:ascii="Calibri" w:hAnsi="Calibri" w:cs="Calibri"/>
          <w:color w:val="342E43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F2045F" w:rsidR="00F2045F" w:rsidTr="00DB192E" w14:paraId="3397537E" w14:textId="77777777">
        <w:trPr>
          <w:trHeight w:val="397" w:hRule="exact"/>
        </w:trPr>
        <w:tc>
          <w:tcPr>
            <w:tcW w:w="9350" w:type="dxa"/>
            <w:vAlign w:val="center"/>
          </w:tcPr>
          <w:p w:rsidRPr="00F2045F" w:rsidR="001639B0" w:rsidP="00723BC5" w:rsidRDefault="001639B0" w14:paraId="1CA9A7CE" w14:textId="63AAA90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  <w:r w:rsidRPr="00F2045F">
              <w:rPr>
                <w:rFonts w:ascii="Calibri" w:hAnsi="Calibri" w:cs="Calibri"/>
                <w:color w:val="342E43"/>
                <w:sz w:val="22"/>
                <w:szCs w:val="22"/>
              </w:rPr>
              <w:t xml:space="preserve">Supporting information </w:t>
            </w:r>
          </w:p>
        </w:tc>
      </w:tr>
      <w:tr w:rsidRPr="00F2045F" w:rsidR="001639B0" w:rsidTr="00723BC5" w14:paraId="01F732C8" w14:textId="77777777">
        <w:tc>
          <w:tcPr>
            <w:tcW w:w="9350" w:type="dxa"/>
          </w:tcPr>
          <w:p w:rsidRPr="00F2045F" w:rsidR="001639B0" w:rsidP="00723BC5" w:rsidRDefault="001639B0" w14:paraId="4F6AD174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  <w:p w:rsidRPr="00F2045F" w:rsidR="001E6D8C" w:rsidP="00723BC5" w:rsidRDefault="001E6D8C" w14:paraId="6094239E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  <w:p w:rsidRPr="00F2045F" w:rsidR="001E6D8C" w:rsidP="00723BC5" w:rsidRDefault="001E6D8C" w14:paraId="3700A87E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  <w:p w:rsidRPr="00F2045F" w:rsidR="001E6D8C" w:rsidP="00723BC5" w:rsidRDefault="001E6D8C" w14:paraId="2B307B4B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  <w:p w:rsidRPr="00F2045F" w:rsidR="001639B0" w:rsidP="00723BC5" w:rsidRDefault="00931DEF" w14:paraId="4FF23052" w14:textId="2E536F2F">
            <w:pPr>
              <w:rPr>
                <w:rFonts w:ascii="Calibri" w:hAnsi="Calibri" w:cs="Calibri"/>
                <w:i/>
                <w:iCs/>
                <w:color w:val="342E43"/>
                <w:sz w:val="22"/>
                <w:szCs w:val="22"/>
              </w:rPr>
            </w:pPr>
            <w:r w:rsidRPr="00F2045F">
              <w:rPr>
                <w:rFonts w:ascii="Calibri" w:hAnsi="Calibri" w:cs="Calibri"/>
                <w:i/>
                <w:iCs/>
                <w:color w:val="342E43"/>
                <w:sz w:val="22"/>
                <w:szCs w:val="22"/>
              </w:rPr>
              <w:t>Please ensure that any accompanying evidence is submitted with this completed form.</w:t>
            </w:r>
          </w:p>
          <w:p w:rsidRPr="00F2045F" w:rsidR="001639B0" w:rsidP="00723BC5" w:rsidRDefault="001639B0" w14:paraId="1934AA2F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  <w:p w:rsidRPr="00F2045F" w:rsidR="001639B0" w:rsidP="00723BC5" w:rsidRDefault="001639B0" w14:paraId="1471923C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  <w:p w:rsidRPr="00F2045F" w:rsidR="001E6D8C" w:rsidP="00723BC5" w:rsidRDefault="001E6D8C" w14:paraId="0A2F25D5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  <w:p w:rsidRPr="00F2045F" w:rsidR="001639B0" w:rsidP="00723BC5" w:rsidRDefault="001639B0" w14:paraId="6403D45F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</w:tc>
      </w:tr>
    </w:tbl>
    <w:p w:rsidRPr="00F2045F" w:rsidR="001639B0" w:rsidP="009B68E3" w:rsidRDefault="001639B0" w14:paraId="516EA480" w14:textId="77777777">
      <w:pPr>
        <w:rPr>
          <w:rFonts w:ascii="Calibri" w:hAnsi="Calibri" w:cs="Calibri"/>
          <w:color w:val="342E43"/>
          <w:sz w:val="22"/>
          <w:szCs w:val="22"/>
        </w:rPr>
      </w:pPr>
    </w:p>
    <w:p w:rsidRPr="00F2045F" w:rsidR="00F2045F" w:rsidRDefault="00F2045F" w14:paraId="0787B35B" w14:textId="77777777">
      <w:pPr>
        <w:rPr>
          <w:rFonts w:ascii="Calibri" w:hAnsi="Calibri" w:cs="Calibri"/>
          <w:b/>
          <w:bCs/>
          <w:color w:val="342E43"/>
          <w:sz w:val="22"/>
          <w:szCs w:val="22"/>
        </w:rPr>
      </w:pPr>
      <w:r w:rsidRPr="00F2045F">
        <w:rPr>
          <w:rFonts w:ascii="Calibri" w:hAnsi="Calibri" w:cs="Calibri"/>
          <w:b/>
          <w:bCs/>
          <w:color w:val="342E43"/>
          <w:sz w:val="22"/>
          <w:szCs w:val="22"/>
        </w:rPr>
        <w:br w:type="page"/>
      </w:r>
    </w:p>
    <w:p w:rsidRPr="00F2045F" w:rsidR="00C44B64" w:rsidP="009B68E3" w:rsidRDefault="00FF4066" w14:paraId="2B7C6CD8" w14:textId="5E2689F7">
      <w:pPr>
        <w:rPr>
          <w:rFonts w:ascii="Calibri" w:hAnsi="Calibri" w:cs="Calibri"/>
          <w:b/>
          <w:bCs/>
          <w:color w:val="342E43"/>
          <w:sz w:val="22"/>
          <w:szCs w:val="22"/>
        </w:rPr>
      </w:pPr>
      <w:r w:rsidRPr="00F2045F">
        <w:rPr>
          <w:rFonts w:ascii="Calibri" w:hAnsi="Calibri" w:cs="Calibri"/>
          <w:b/>
          <w:bCs/>
          <w:color w:val="342E43"/>
          <w:sz w:val="22"/>
          <w:szCs w:val="22"/>
        </w:rPr>
        <w:t>Learner d</w:t>
      </w:r>
      <w:r w:rsidRPr="00F2045F" w:rsidR="00C44B64">
        <w:rPr>
          <w:rFonts w:ascii="Calibri" w:hAnsi="Calibri" w:cs="Calibri"/>
          <w:b/>
          <w:bCs/>
          <w:color w:val="342E43"/>
          <w:sz w:val="22"/>
          <w:szCs w:val="22"/>
        </w:rPr>
        <w:t>eclaration</w:t>
      </w:r>
    </w:p>
    <w:p w:rsidRPr="00F2045F" w:rsidR="0075570D" w:rsidP="009B68E3" w:rsidRDefault="0075570D" w14:paraId="11F02EBC" w14:textId="77777777">
      <w:pPr>
        <w:rPr>
          <w:rFonts w:ascii="Calibri" w:hAnsi="Calibri" w:cs="Calibri"/>
          <w:color w:val="342E43"/>
          <w:sz w:val="22"/>
          <w:szCs w:val="22"/>
        </w:rPr>
      </w:pPr>
    </w:p>
    <w:p w:rsidRPr="00F2045F" w:rsidR="00FF4066" w:rsidP="009B68E3" w:rsidRDefault="0075570D" w14:paraId="63EBA406" w14:textId="27C64BBC">
      <w:pPr>
        <w:rPr>
          <w:rFonts w:ascii="Calibri" w:hAnsi="Calibri" w:cs="Calibri"/>
          <w:color w:val="342E43"/>
          <w:sz w:val="22"/>
          <w:szCs w:val="22"/>
        </w:rPr>
      </w:pPr>
      <w:r w:rsidRPr="00F2045F">
        <w:rPr>
          <w:rFonts w:ascii="Calibri" w:hAnsi="Calibri" w:cs="Calibri"/>
          <w:color w:val="342E43"/>
          <w:sz w:val="22"/>
          <w:szCs w:val="22"/>
        </w:rPr>
        <w:t xml:space="preserve">I </w:t>
      </w:r>
      <w:r w:rsidRPr="00F2045F" w:rsidR="00FF4066">
        <w:rPr>
          <w:rFonts w:ascii="Calibri" w:hAnsi="Calibri" w:cs="Calibri"/>
          <w:color w:val="342E43"/>
          <w:sz w:val="22"/>
          <w:szCs w:val="22"/>
        </w:rPr>
        <w:t xml:space="preserve">understand that </w:t>
      </w:r>
      <w:r w:rsidRPr="00F2045F" w:rsidR="00A26354">
        <w:rPr>
          <w:rFonts w:ascii="Calibri" w:hAnsi="Calibri" w:cs="Calibri"/>
          <w:color w:val="342E43"/>
          <w:sz w:val="22"/>
          <w:szCs w:val="22"/>
        </w:rPr>
        <w:t xml:space="preserve">by submitting this form a review will take place and my result may go down </w:t>
      </w:r>
      <w:r w:rsidRPr="00F2045F" w:rsidR="0014489D">
        <w:rPr>
          <w:rFonts w:ascii="Calibri" w:hAnsi="Calibri" w:cs="Calibri"/>
          <w:color w:val="342E43"/>
          <w:sz w:val="22"/>
          <w:szCs w:val="22"/>
        </w:rPr>
        <w:t xml:space="preserve">as well as up.  </w:t>
      </w:r>
    </w:p>
    <w:p w:rsidRPr="00F2045F" w:rsidR="0075570D" w:rsidP="009B68E3" w:rsidRDefault="0075570D" w14:paraId="3D731D7A" w14:textId="77777777">
      <w:pPr>
        <w:rPr>
          <w:rFonts w:ascii="Calibri" w:hAnsi="Calibri" w:cs="Calibri"/>
          <w:color w:val="342E43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6872"/>
      </w:tblGrid>
      <w:tr w:rsidRPr="00F2045F" w:rsidR="00F2045F" w:rsidTr="00723BC5" w14:paraId="6579468C" w14:textId="77777777">
        <w:trPr>
          <w:trHeight w:val="397" w:hRule="exact"/>
        </w:trPr>
        <w:tc>
          <w:tcPr>
            <w:tcW w:w="2337" w:type="dxa"/>
            <w:vAlign w:val="center"/>
          </w:tcPr>
          <w:p w:rsidRPr="00F2045F" w:rsidR="0075570D" w:rsidP="00723BC5" w:rsidRDefault="0075570D" w14:paraId="6FB6C73F" w14:textId="61625F02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  <w:r w:rsidRPr="00F2045F">
              <w:rPr>
                <w:rFonts w:ascii="Calibri" w:hAnsi="Calibri" w:cs="Calibri"/>
                <w:color w:val="342E43"/>
                <w:sz w:val="22"/>
                <w:szCs w:val="22"/>
              </w:rPr>
              <w:t xml:space="preserve">Learner </w:t>
            </w:r>
            <w:r w:rsidRPr="00F2045F" w:rsidR="008D3EE6">
              <w:rPr>
                <w:rFonts w:ascii="Calibri" w:hAnsi="Calibri" w:cs="Calibri"/>
                <w:color w:val="342E43"/>
                <w:sz w:val="22"/>
                <w:szCs w:val="22"/>
              </w:rPr>
              <w:t>signature</w:t>
            </w:r>
          </w:p>
        </w:tc>
        <w:tc>
          <w:tcPr>
            <w:tcW w:w="6872" w:type="dxa"/>
            <w:vAlign w:val="center"/>
          </w:tcPr>
          <w:p w:rsidRPr="00F2045F" w:rsidR="0075570D" w:rsidP="00723BC5" w:rsidRDefault="0075570D" w14:paraId="5206AF20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</w:tc>
      </w:tr>
      <w:tr w:rsidRPr="00F2045F" w:rsidR="00F2045F" w:rsidTr="00723BC5" w14:paraId="0FC8341F" w14:textId="77777777">
        <w:trPr>
          <w:trHeight w:val="397" w:hRule="exact"/>
        </w:trPr>
        <w:tc>
          <w:tcPr>
            <w:tcW w:w="2337" w:type="dxa"/>
            <w:vAlign w:val="center"/>
          </w:tcPr>
          <w:p w:rsidRPr="00F2045F" w:rsidR="0075570D" w:rsidP="00723BC5" w:rsidRDefault="0075570D" w14:paraId="78946696" w14:textId="670A484D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  <w:r w:rsidRPr="00F2045F">
              <w:rPr>
                <w:rFonts w:ascii="Calibri" w:hAnsi="Calibri" w:cs="Calibri"/>
                <w:color w:val="342E43"/>
                <w:sz w:val="22"/>
                <w:szCs w:val="22"/>
              </w:rPr>
              <w:t xml:space="preserve">Learner </w:t>
            </w:r>
            <w:r w:rsidRPr="00F2045F" w:rsidR="008D3EE6">
              <w:rPr>
                <w:rFonts w:ascii="Calibri" w:hAnsi="Calibri" w:cs="Calibri"/>
                <w:color w:val="342E43"/>
                <w:sz w:val="22"/>
                <w:szCs w:val="22"/>
              </w:rPr>
              <w:t>name</w:t>
            </w:r>
          </w:p>
        </w:tc>
        <w:tc>
          <w:tcPr>
            <w:tcW w:w="6872" w:type="dxa"/>
            <w:vAlign w:val="center"/>
          </w:tcPr>
          <w:p w:rsidRPr="00F2045F" w:rsidR="0075570D" w:rsidP="00723BC5" w:rsidRDefault="0075570D" w14:paraId="703080C0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</w:tc>
      </w:tr>
      <w:tr w:rsidRPr="00F2045F" w:rsidR="008D3EE6" w:rsidTr="00723BC5" w14:paraId="2506DCC7" w14:textId="77777777">
        <w:trPr>
          <w:trHeight w:val="397" w:hRule="exact"/>
        </w:trPr>
        <w:tc>
          <w:tcPr>
            <w:tcW w:w="2337" w:type="dxa"/>
            <w:vAlign w:val="center"/>
          </w:tcPr>
          <w:p w:rsidRPr="00F2045F" w:rsidR="008D3EE6" w:rsidP="00723BC5" w:rsidRDefault="008D3EE6" w14:paraId="243BC486" w14:textId="04E24BBC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  <w:r w:rsidRPr="00F2045F">
              <w:rPr>
                <w:rFonts w:ascii="Calibri" w:hAnsi="Calibri" w:cs="Calibri"/>
                <w:color w:val="342E43"/>
                <w:sz w:val="22"/>
                <w:szCs w:val="22"/>
              </w:rPr>
              <w:t>Date</w:t>
            </w:r>
          </w:p>
        </w:tc>
        <w:tc>
          <w:tcPr>
            <w:tcW w:w="6872" w:type="dxa"/>
            <w:vAlign w:val="center"/>
          </w:tcPr>
          <w:p w:rsidRPr="00F2045F" w:rsidR="008D3EE6" w:rsidP="00723BC5" w:rsidRDefault="008D3EE6" w14:paraId="23EF0E5D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</w:tc>
      </w:tr>
    </w:tbl>
    <w:p w:rsidRPr="00F2045F" w:rsidR="0075570D" w:rsidP="009B68E3" w:rsidRDefault="0075570D" w14:paraId="72EE58ED" w14:textId="23D42449">
      <w:pPr>
        <w:rPr>
          <w:rFonts w:ascii="Calibri" w:hAnsi="Calibri" w:cs="Calibri"/>
          <w:color w:val="342E43"/>
          <w:sz w:val="22"/>
          <w:szCs w:val="22"/>
        </w:rPr>
      </w:pPr>
    </w:p>
    <w:p w:rsidRPr="00F2045F" w:rsidR="00015057" w:rsidP="009B68E3" w:rsidRDefault="008D3EE6" w14:paraId="2D53314D" w14:textId="17A6C055">
      <w:pPr>
        <w:rPr>
          <w:rFonts w:ascii="Calibri" w:hAnsi="Calibri" w:cs="Calibri"/>
          <w:b/>
          <w:bCs/>
          <w:color w:val="342E43"/>
          <w:sz w:val="22"/>
          <w:szCs w:val="22"/>
        </w:rPr>
      </w:pPr>
      <w:r w:rsidRPr="00F2045F">
        <w:rPr>
          <w:rFonts w:ascii="Calibri" w:hAnsi="Calibri" w:cs="Calibri"/>
          <w:b/>
          <w:bCs/>
          <w:color w:val="342E43"/>
          <w:sz w:val="22"/>
          <w:szCs w:val="22"/>
        </w:rPr>
        <w:t>Centre declaration</w:t>
      </w:r>
    </w:p>
    <w:p w:rsidRPr="00F2045F" w:rsidR="008D3EE6" w:rsidP="009B68E3" w:rsidRDefault="008D3EE6" w14:paraId="2842FD9F" w14:textId="77777777">
      <w:pPr>
        <w:rPr>
          <w:rFonts w:ascii="Calibri" w:hAnsi="Calibri" w:cs="Calibri"/>
          <w:color w:val="342E43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6872"/>
      </w:tblGrid>
      <w:tr w:rsidRPr="00F2045F" w:rsidR="00F2045F" w:rsidTr="00723BC5" w14:paraId="3DE3D126" w14:textId="77777777">
        <w:trPr>
          <w:trHeight w:val="397" w:hRule="exact"/>
        </w:trPr>
        <w:tc>
          <w:tcPr>
            <w:tcW w:w="2337" w:type="dxa"/>
            <w:vAlign w:val="center"/>
          </w:tcPr>
          <w:p w:rsidRPr="00F2045F" w:rsidR="008D3EE6" w:rsidP="00723BC5" w:rsidRDefault="008D3EE6" w14:paraId="7262152C" w14:textId="1321343E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  <w:r w:rsidRPr="00F2045F">
              <w:rPr>
                <w:rFonts w:ascii="Calibri" w:hAnsi="Calibri" w:cs="Calibri"/>
                <w:color w:val="342E43"/>
                <w:sz w:val="22"/>
                <w:szCs w:val="22"/>
              </w:rPr>
              <w:t>Staff signature</w:t>
            </w:r>
          </w:p>
        </w:tc>
        <w:tc>
          <w:tcPr>
            <w:tcW w:w="6872" w:type="dxa"/>
            <w:vAlign w:val="center"/>
          </w:tcPr>
          <w:p w:rsidRPr="00F2045F" w:rsidR="008D3EE6" w:rsidP="00723BC5" w:rsidRDefault="008D3EE6" w14:paraId="37D33D4F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</w:tc>
      </w:tr>
      <w:tr w:rsidRPr="00F2045F" w:rsidR="00F2045F" w:rsidTr="00723BC5" w14:paraId="60EF3495" w14:textId="77777777">
        <w:trPr>
          <w:trHeight w:val="397" w:hRule="exact"/>
        </w:trPr>
        <w:tc>
          <w:tcPr>
            <w:tcW w:w="2337" w:type="dxa"/>
            <w:vAlign w:val="center"/>
          </w:tcPr>
          <w:p w:rsidRPr="00F2045F" w:rsidR="008D3EE6" w:rsidP="00723BC5" w:rsidRDefault="008D3EE6" w14:paraId="67DB6349" w14:textId="407367D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  <w:r w:rsidRPr="00F2045F">
              <w:rPr>
                <w:rFonts w:ascii="Calibri" w:hAnsi="Calibri" w:cs="Calibri"/>
                <w:color w:val="342E43"/>
                <w:sz w:val="22"/>
                <w:szCs w:val="22"/>
              </w:rPr>
              <w:t>Staff name</w:t>
            </w:r>
          </w:p>
        </w:tc>
        <w:tc>
          <w:tcPr>
            <w:tcW w:w="6872" w:type="dxa"/>
            <w:vAlign w:val="center"/>
          </w:tcPr>
          <w:p w:rsidRPr="00F2045F" w:rsidR="008D3EE6" w:rsidP="00723BC5" w:rsidRDefault="008D3EE6" w14:paraId="667CE878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</w:tc>
      </w:tr>
      <w:tr w:rsidRPr="00F2045F" w:rsidR="008D3EE6" w:rsidTr="00723BC5" w14:paraId="7B71556B" w14:textId="77777777">
        <w:trPr>
          <w:trHeight w:val="397" w:hRule="exact"/>
        </w:trPr>
        <w:tc>
          <w:tcPr>
            <w:tcW w:w="2337" w:type="dxa"/>
            <w:vAlign w:val="center"/>
          </w:tcPr>
          <w:p w:rsidRPr="00F2045F" w:rsidR="008D3EE6" w:rsidP="00723BC5" w:rsidRDefault="008D3EE6" w14:paraId="53C13509" w14:textId="7B3A4A83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  <w:r w:rsidRPr="00F2045F">
              <w:rPr>
                <w:rFonts w:ascii="Calibri" w:hAnsi="Calibri" w:cs="Calibri"/>
                <w:color w:val="342E43"/>
                <w:sz w:val="22"/>
                <w:szCs w:val="22"/>
              </w:rPr>
              <w:t>Date</w:t>
            </w:r>
          </w:p>
        </w:tc>
        <w:tc>
          <w:tcPr>
            <w:tcW w:w="6872" w:type="dxa"/>
            <w:vAlign w:val="center"/>
          </w:tcPr>
          <w:p w:rsidRPr="00F2045F" w:rsidR="008D3EE6" w:rsidP="00723BC5" w:rsidRDefault="008D3EE6" w14:paraId="361C6C3E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</w:tc>
      </w:tr>
    </w:tbl>
    <w:p w:rsidRPr="00F2045F" w:rsidR="008D3EE6" w:rsidP="009B68E3" w:rsidRDefault="008D3EE6" w14:paraId="383F6067" w14:textId="77777777">
      <w:pPr>
        <w:rPr>
          <w:rFonts w:ascii="Calibri" w:hAnsi="Calibri" w:cs="Calibri"/>
          <w:color w:val="342E43"/>
          <w:sz w:val="22"/>
          <w:szCs w:val="22"/>
        </w:rPr>
      </w:pPr>
    </w:p>
    <w:p w:rsidRPr="00F2045F" w:rsidR="005018B6" w:rsidRDefault="005018B6" w14:paraId="45195030" w14:textId="450C1BCD">
      <w:pPr>
        <w:rPr>
          <w:rFonts w:ascii="Calibri" w:hAnsi="Calibri" w:cs="Calibri"/>
          <w:color w:val="342E43"/>
          <w:sz w:val="22"/>
          <w:szCs w:val="22"/>
        </w:rPr>
      </w:pPr>
      <w:r w:rsidRPr="00F2045F">
        <w:rPr>
          <w:rFonts w:ascii="Calibri" w:hAnsi="Calibri" w:cs="Calibri"/>
          <w:color w:val="342E43"/>
          <w:sz w:val="22"/>
          <w:szCs w:val="22"/>
        </w:rPr>
        <w:br w:type="page"/>
      </w:r>
    </w:p>
    <w:p w:rsidRPr="00F2045F" w:rsidR="008D3EE6" w:rsidP="009B68E3" w:rsidRDefault="005018B6" w14:paraId="7C9351F3" w14:textId="09FA9203">
      <w:pPr>
        <w:rPr>
          <w:rFonts w:ascii="Calibri" w:hAnsi="Calibri" w:cs="Calibri"/>
          <w:b/>
          <w:bCs/>
          <w:color w:val="342E43"/>
          <w:sz w:val="22"/>
          <w:szCs w:val="22"/>
        </w:rPr>
      </w:pPr>
      <w:r w:rsidRPr="00F2045F">
        <w:rPr>
          <w:rFonts w:ascii="Calibri" w:hAnsi="Calibri" w:cs="Calibri"/>
          <w:b/>
          <w:bCs/>
          <w:color w:val="342E43"/>
          <w:sz w:val="22"/>
          <w:szCs w:val="22"/>
        </w:rPr>
        <w:lastRenderedPageBreak/>
        <w:t xml:space="preserve">Skills and Employment </w:t>
      </w:r>
      <w:r w:rsidRPr="00F2045F" w:rsidR="00CC29B2">
        <w:rPr>
          <w:rFonts w:ascii="Calibri" w:hAnsi="Calibri" w:cs="Calibri"/>
          <w:b/>
          <w:bCs/>
          <w:color w:val="342E43"/>
          <w:sz w:val="22"/>
          <w:szCs w:val="22"/>
        </w:rPr>
        <w:t>evidence review</w:t>
      </w:r>
    </w:p>
    <w:p w:rsidRPr="00F2045F" w:rsidR="00C44B64" w:rsidP="009B68E3" w:rsidRDefault="00C44B64" w14:paraId="709B423B" w14:textId="74DF042E">
      <w:pPr>
        <w:rPr>
          <w:rFonts w:ascii="Calibri" w:hAnsi="Calibri" w:cs="Calibri"/>
          <w:color w:val="342E43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567"/>
        <w:gridCol w:w="567"/>
        <w:gridCol w:w="567"/>
        <w:gridCol w:w="566"/>
      </w:tblGrid>
      <w:tr w:rsidRPr="00F2045F" w:rsidR="00F2045F" w:rsidTr="00E2598A" w14:paraId="5245EBD9" w14:textId="77777777">
        <w:trPr>
          <w:trHeight w:val="397" w:hRule="exact"/>
        </w:trPr>
        <w:tc>
          <w:tcPr>
            <w:tcW w:w="7083" w:type="dxa"/>
            <w:vAlign w:val="center"/>
          </w:tcPr>
          <w:p w:rsidRPr="00F2045F" w:rsidR="00B601FE" w:rsidP="009B68E3" w:rsidRDefault="00EB26D6" w14:paraId="42B6BF48" w14:textId="57A08A99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  <w:r w:rsidRPr="00F2045F">
              <w:rPr>
                <w:rFonts w:ascii="Calibri" w:hAnsi="Calibri" w:cs="Calibri"/>
                <w:color w:val="342E43"/>
                <w:sz w:val="22"/>
                <w:szCs w:val="22"/>
              </w:rPr>
              <w:t>Is this appeal within the scope of the Appeals Policy?</w:t>
            </w:r>
          </w:p>
        </w:tc>
        <w:tc>
          <w:tcPr>
            <w:tcW w:w="567" w:type="dxa"/>
            <w:vAlign w:val="center"/>
          </w:tcPr>
          <w:p w:rsidRPr="00F2045F" w:rsidR="00B601FE" w:rsidP="009B68E3" w:rsidRDefault="00EB26D6" w14:paraId="77D510F5" w14:textId="62995CA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  <w:r w:rsidRPr="00F2045F">
              <w:rPr>
                <w:rFonts w:ascii="Calibri" w:hAnsi="Calibri" w:cs="Calibri"/>
                <w:color w:val="342E43"/>
                <w:sz w:val="22"/>
                <w:szCs w:val="22"/>
              </w:rPr>
              <w:t>Yes</w:t>
            </w:r>
          </w:p>
        </w:tc>
        <w:tc>
          <w:tcPr>
            <w:tcW w:w="567" w:type="dxa"/>
            <w:vAlign w:val="center"/>
          </w:tcPr>
          <w:p w:rsidRPr="00F2045F" w:rsidR="00B601FE" w:rsidP="009B68E3" w:rsidRDefault="00B601FE" w14:paraId="43F8851C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F2045F" w:rsidR="00B601FE" w:rsidP="009B68E3" w:rsidRDefault="00EB26D6" w14:paraId="301751A0" w14:textId="5E60E9EE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  <w:r w:rsidRPr="00F2045F">
              <w:rPr>
                <w:rFonts w:ascii="Calibri" w:hAnsi="Calibri" w:cs="Calibri"/>
                <w:color w:val="342E43"/>
                <w:sz w:val="22"/>
                <w:szCs w:val="22"/>
              </w:rPr>
              <w:t>No</w:t>
            </w:r>
          </w:p>
        </w:tc>
        <w:tc>
          <w:tcPr>
            <w:tcW w:w="566" w:type="dxa"/>
            <w:vAlign w:val="center"/>
          </w:tcPr>
          <w:p w:rsidRPr="00F2045F" w:rsidR="00B601FE" w:rsidP="009B68E3" w:rsidRDefault="00B601FE" w14:paraId="09A3216C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</w:tc>
      </w:tr>
      <w:tr w:rsidRPr="00F2045F" w:rsidR="00B601FE" w:rsidTr="00E2598A" w14:paraId="1F195A0B" w14:textId="77777777">
        <w:trPr>
          <w:trHeight w:val="397" w:hRule="exact"/>
        </w:trPr>
        <w:tc>
          <w:tcPr>
            <w:tcW w:w="7083" w:type="dxa"/>
            <w:vAlign w:val="center"/>
          </w:tcPr>
          <w:p w:rsidRPr="00F2045F" w:rsidR="00B601FE" w:rsidP="009B68E3" w:rsidRDefault="00406249" w14:paraId="5F75C5D6" w14:textId="2DF5D34D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  <w:r w:rsidRPr="00F2045F">
              <w:rPr>
                <w:rFonts w:ascii="Calibri" w:hAnsi="Calibri" w:cs="Calibri"/>
                <w:color w:val="342E43"/>
                <w:sz w:val="22"/>
                <w:szCs w:val="22"/>
              </w:rPr>
              <w:t xml:space="preserve">Is the evidence provided enough to </w:t>
            </w:r>
            <w:r w:rsidRPr="00F2045F" w:rsidR="00E2598A">
              <w:rPr>
                <w:rFonts w:ascii="Calibri" w:hAnsi="Calibri" w:cs="Calibri"/>
                <w:color w:val="342E43"/>
                <w:sz w:val="22"/>
                <w:szCs w:val="22"/>
              </w:rPr>
              <w:t>meet the request?</w:t>
            </w:r>
          </w:p>
        </w:tc>
        <w:tc>
          <w:tcPr>
            <w:tcW w:w="567" w:type="dxa"/>
            <w:vAlign w:val="center"/>
          </w:tcPr>
          <w:p w:rsidRPr="00F2045F" w:rsidR="00B601FE" w:rsidP="009B68E3" w:rsidRDefault="001857DB" w14:paraId="4433930F" w14:textId="4B82697A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  <w:r w:rsidRPr="00F2045F">
              <w:rPr>
                <w:rFonts w:ascii="Calibri" w:hAnsi="Calibri" w:cs="Calibri"/>
                <w:color w:val="342E43"/>
                <w:sz w:val="22"/>
                <w:szCs w:val="22"/>
              </w:rPr>
              <w:t>Yes</w:t>
            </w:r>
          </w:p>
        </w:tc>
        <w:tc>
          <w:tcPr>
            <w:tcW w:w="567" w:type="dxa"/>
            <w:vAlign w:val="center"/>
          </w:tcPr>
          <w:p w:rsidRPr="00F2045F" w:rsidR="00B601FE" w:rsidP="009B68E3" w:rsidRDefault="00B601FE" w14:paraId="099D8B02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Pr="00F2045F" w:rsidR="00B601FE" w:rsidP="009B68E3" w:rsidRDefault="001857DB" w14:paraId="7BEA760F" w14:textId="7FC19A3F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  <w:r w:rsidRPr="00F2045F">
              <w:rPr>
                <w:rFonts w:ascii="Calibri" w:hAnsi="Calibri" w:cs="Calibri"/>
                <w:color w:val="342E43"/>
                <w:sz w:val="22"/>
                <w:szCs w:val="22"/>
              </w:rPr>
              <w:t>No</w:t>
            </w:r>
          </w:p>
        </w:tc>
        <w:tc>
          <w:tcPr>
            <w:tcW w:w="566" w:type="dxa"/>
            <w:vAlign w:val="center"/>
          </w:tcPr>
          <w:p w:rsidRPr="00F2045F" w:rsidR="00B601FE" w:rsidP="009B68E3" w:rsidRDefault="00B601FE" w14:paraId="6CC00F56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</w:tc>
      </w:tr>
    </w:tbl>
    <w:p w:rsidRPr="00F2045F" w:rsidR="00CC29B2" w:rsidP="009B68E3" w:rsidRDefault="00CC29B2" w14:paraId="26E2AA65" w14:textId="77777777">
      <w:pPr>
        <w:rPr>
          <w:rFonts w:ascii="Calibri" w:hAnsi="Calibri" w:cs="Calibri"/>
          <w:color w:val="342E43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F2045F" w:rsidR="00F2045F" w:rsidTr="00723BC5" w14:paraId="745B6F7C" w14:textId="77777777">
        <w:trPr>
          <w:trHeight w:val="397" w:hRule="exact"/>
        </w:trPr>
        <w:tc>
          <w:tcPr>
            <w:tcW w:w="9350" w:type="dxa"/>
            <w:vAlign w:val="center"/>
          </w:tcPr>
          <w:p w:rsidRPr="00F2045F" w:rsidR="00A71321" w:rsidP="00723BC5" w:rsidRDefault="003C2B84" w14:paraId="1E59C15B" w14:textId="62B8A182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  <w:r w:rsidRPr="00F2045F">
              <w:rPr>
                <w:rFonts w:ascii="Calibri" w:hAnsi="Calibri" w:cs="Calibri"/>
                <w:color w:val="342E43"/>
                <w:sz w:val="22"/>
                <w:szCs w:val="22"/>
              </w:rPr>
              <w:t>If yes, give an explanation as to what was checked and why you agree:</w:t>
            </w:r>
          </w:p>
        </w:tc>
      </w:tr>
      <w:tr w:rsidRPr="00F2045F" w:rsidR="00A71321" w:rsidTr="00723BC5" w14:paraId="15B97F7E" w14:textId="77777777">
        <w:tc>
          <w:tcPr>
            <w:tcW w:w="9350" w:type="dxa"/>
          </w:tcPr>
          <w:p w:rsidRPr="00F2045F" w:rsidR="00A71321" w:rsidP="00723BC5" w:rsidRDefault="00A71321" w14:paraId="72D0E76C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  <w:p w:rsidRPr="00F2045F" w:rsidR="009A6E05" w:rsidP="00723BC5" w:rsidRDefault="009A6E05" w14:paraId="0CBD63AC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  <w:p w:rsidRPr="00F2045F" w:rsidR="009A6E05" w:rsidP="00723BC5" w:rsidRDefault="009A6E05" w14:paraId="60E23CE5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  <w:p w:rsidRPr="00F2045F" w:rsidR="009A6E05" w:rsidP="00723BC5" w:rsidRDefault="009A6E05" w14:paraId="5B1D55EF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  <w:p w:rsidRPr="00F2045F" w:rsidR="00A71321" w:rsidP="00723BC5" w:rsidRDefault="00A71321" w14:paraId="534B1258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  <w:p w:rsidRPr="00F2045F" w:rsidR="00A71321" w:rsidP="00723BC5" w:rsidRDefault="00A71321" w14:paraId="020B9A68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  <w:p w:rsidRPr="00F2045F" w:rsidR="00A71321" w:rsidP="00723BC5" w:rsidRDefault="00A71321" w14:paraId="122F327E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  <w:p w:rsidRPr="00F2045F" w:rsidR="00A71321" w:rsidP="00723BC5" w:rsidRDefault="00A71321" w14:paraId="37B0D3C8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</w:tc>
      </w:tr>
    </w:tbl>
    <w:p w:rsidRPr="00F2045F" w:rsidR="001857DB" w:rsidP="009B68E3" w:rsidRDefault="001857DB" w14:paraId="6C99E51D" w14:textId="77777777">
      <w:pPr>
        <w:rPr>
          <w:rFonts w:ascii="Calibri" w:hAnsi="Calibri" w:cs="Calibri"/>
          <w:color w:val="342E43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F2045F" w:rsidR="00F2045F" w:rsidTr="00723BC5" w14:paraId="6645E5E6" w14:textId="77777777">
        <w:trPr>
          <w:trHeight w:val="397" w:hRule="exact"/>
        </w:trPr>
        <w:tc>
          <w:tcPr>
            <w:tcW w:w="9350" w:type="dxa"/>
            <w:vAlign w:val="center"/>
          </w:tcPr>
          <w:p w:rsidRPr="00F2045F" w:rsidR="00A71321" w:rsidP="00723BC5" w:rsidRDefault="008C02B3" w14:paraId="493DE34D" w14:textId="180D498B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  <w:r w:rsidRPr="00F2045F">
              <w:rPr>
                <w:rFonts w:ascii="Calibri" w:hAnsi="Calibri" w:cs="Calibri"/>
                <w:color w:val="342E43"/>
                <w:sz w:val="22"/>
                <w:szCs w:val="22"/>
              </w:rPr>
              <w:t>If no, please state what additional evidence is required or the reason for declining:</w:t>
            </w:r>
          </w:p>
        </w:tc>
      </w:tr>
      <w:tr w:rsidRPr="00F2045F" w:rsidR="00A71321" w:rsidTr="00723BC5" w14:paraId="007D7D6C" w14:textId="77777777">
        <w:tc>
          <w:tcPr>
            <w:tcW w:w="9350" w:type="dxa"/>
          </w:tcPr>
          <w:p w:rsidRPr="00F2045F" w:rsidR="00A71321" w:rsidP="00723BC5" w:rsidRDefault="00A71321" w14:paraId="22919C19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  <w:p w:rsidRPr="00F2045F" w:rsidR="00A71321" w:rsidP="00723BC5" w:rsidRDefault="00A71321" w14:paraId="471E2201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  <w:p w:rsidRPr="00F2045F" w:rsidR="00A71321" w:rsidP="00723BC5" w:rsidRDefault="00A71321" w14:paraId="6A0B5FAB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  <w:p w:rsidRPr="00F2045F" w:rsidR="009A6E05" w:rsidP="00723BC5" w:rsidRDefault="009A6E05" w14:paraId="5423300C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  <w:p w:rsidRPr="00F2045F" w:rsidR="009A6E05" w:rsidP="00723BC5" w:rsidRDefault="009A6E05" w14:paraId="7688AF48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  <w:p w:rsidRPr="00F2045F" w:rsidR="009A6E05" w:rsidP="00723BC5" w:rsidRDefault="009A6E05" w14:paraId="05B56A61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  <w:p w:rsidRPr="00F2045F" w:rsidR="00A71321" w:rsidP="00723BC5" w:rsidRDefault="00A71321" w14:paraId="5162251F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  <w:p w:rsidRPr="00F2045F" w:rsidR="00A71321" w:rsidP="00723BC5" w:rsidRDefault="00A71321" w14:paraId="3D36F5B9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</w:tc>
      </w:tr>
    </w:tbl>
    <w:p w:rsidRPr="00F2045F" w:rsidR="00A71321" w:rsidP="009B68E3" w:rsidRDefault="00A71321" w14:paraId="69E9CBD7" w14:textId="77777777">
      <w:pPr>
        <w:rPr>
          <w:rFonts w:ascii="Calibri" w:hAnsi="Calibri" w:cs="Calibri"/>
          <w:color w:val="342E43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661"/>
      </w:tblGrid>
      <w:tr w:rsidRPr="00F2045F" w:rsidR="00F2045F" w:rsidTr="002B0515" w14:paraId="7D93148D" w14:textId="77777777">
        <w:trPr>
          <w:trHeight w:val="397" w:hRule="exact"/>
        </w:trPr>
        <w:tc>
          <w:tcPr>
            <w:tcW w:w="9350" w:type="dxa"/>
            <w:gridSpan w:val="2"/>
            <w:vAlign w:val="center"/>
          </w:tcPr>
          <w:p w:rsidRPr="00F2045F" w:rsidR="00CF3863" w:rsidP="009B68E3" w:rsidRDefault="00CF3863" w14:paraId="3E0FC205" w14:textId="62BDFC56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  <w:r w:rsidRPr="00F2045F">
              <w:rPr>
                <w:rFonts w:ascii="Calibri" w:hAnsi="Calibri" w:cs="Calibri"/>
                <w:color w:val="342E43"/>
                <w:sz w:val="22"/>
                <w:szCs w:val="22"/>
              </w:rPr>
              <w:t>Decision</w:t>
            </w:r>
          </w:p>
        </w:tc>
      </w:tr>
      <w:tr w:rsidRPr="00F2045F" w:rsidR="00F2045F" w:rsidTr="00482069" w14:paraId="6C79600E" w14:textId="77777777">
        <w:trPr>
          <w:trHeight w:val="397" w:hRule="exact"/>
        </w:trPr>
        <w:tc>
          <w:tcPr>
            <w:tcW w:w="2689" w:type="dxa"/>
            <w:vAlign w:val="center"/>
          </w:tcPr>
          <w:p w:rsidRPr="00F2045F" w:rsidR="00CF3863" w:rsidP="009B68E3" w:rsidRDefault="00742526" w14:paraId="0E886428" w14:textId="0C660DC2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  <w:r w:rsidRPr="00F2045F">
              <w:rPr>
                <w:rFonts w:ascii="Calibri" w:hAnsi="Calibri" w:cs="Calibri"/>
                <w:color w:val="342E43"/>
                <w:sz w:val="22"/>
                <w:szCs w:val="22"/>
              </w:rPr>
              <w:t>Appeal rejected</w:t>
            </w:r>
          </w:p>
        </w:tc>
        <w:tc>
          <w:tcPr>
            <w:tcW w:w="6661" w:type="dxa"/>
            <w:vAlign w:val="center"/>
          </w:tcPr>
          <w:p w:rsidRPr="00F2045F" w:rsidR="00CF3863" w:rsidP="009B68E3" w:rsidRDefault="00CF3863" w14:paraId="2176FA9F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</w:tc>
      </w:tr>
      <w:tr w:rsidRPr="00F2045F" w:rsidR="00CF3863" w:rsidTr="00482069" w14:paraId="57AE041D" w14:textId="77777777">
        <w:trPr>
          <w:trHeight w:val="397" w:hRule="exact"/>
        </w:trPr>
        <w:tc>
          <w:tcPr>
            <w:tcW w:w="2689" w:type="dxa"/>
            <w:vAlign w:val="center"/>
          </w:tcPr>
          <w:p w:rsidRPr="00F2045F" w:rsidR="00CF3863" w:rsidP="009B68E3" w:rsidRDefault="002B0515" w14:paraId="0766DF11" w14:textId="5ACA110E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  <w:r w:rsidRPr="00F2045F">
              <w:rPr>
                <w:rFonts w:ascii="Calibri" w:hAnsi="Calibri" w:cs="Calibri"/>
                <w:color w:val="342E43"/>
                <w:sz w:val="22"/>
                <w:szCs w:val="22"/>
              </w:rPr>
              <w:t>Formal review required</w:t>
            </w:r>
          </w:p>
        </w:tc>
        <w:tc>
          <w:tcPr>
            <w:tcW w:w="6661" w:type="dxa"/>
            <w:vAlign w:val="center"/>
          </w:tcPr>
          <w:p w:rsidRPr="00F2045F" w:rsidR="00CF3863" w:rsidP="009B68E3" w:rsidRDefault="00CF3863" w14:paraId="10884AE6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</w:tc>
      </w:tr>
    </w:tbl>
    <w:p w:rsidRPr="00F2045F" w:rsidR="00725A6B" w:rsidP="009B68E3" w:rsidRDefault="00725A6B" w14:paraId="6837EA87" w14:textId="77777777">
      <w:pPr>
        <w:rPr>
          <w:rFonts w:ascii="Calibri" w:hAnsi="Calibri" w:cs="Calibri"/>
          <w:color w:val="342E43"/>
          <w:sz w:val="22"/>
          <w:szCs w:val="22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Pr="00F2045F" w:rsidR="00F2045F" w:rsidTr="00F2045F" w14:paraId="346D75F6" w14:textId="77777777">
        <w:trPr>
          <w:trHeight w:val="397" w:hRule="exact"/>
        </w:trPr>
        <w:tc>
          <w:tcPr>
            <w:tcW w:w="2689" w:type="dxa"/>
            <w:vAlign w:val="center"/>
          </w:tcPr>
          <w:p w:rsidRPr="00F2045F" w:rsidR="00F21223" w:rsidP="00723BC5" w:rsidRDefault="00F21223" w14:paraId="07373477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  <w:r w:rsidRPr="00F2045F">
              <w:rPr>
                <w:rFonts w:ascii="Calibri" w:hAnsi="Calibri" w:cs="Calibri"/>
                <w:color w:val="342E43"/>
                <w:sz w:val="22"/>
                <w:szCs w:val="22"/>
              </w:rPr>
              <w:t>Staff signature</w:t>
            </w:r>
          </w:p>
        </w:tc>
        <w:tc>
          <w:tcPr>
            <w:tcW w:w="6662" w:type="dxa"/>
            <w:vAlign w:val="center"/>
          </w:tcPr>
          <w:p w:rsidRPr="00F2045F" w:rsidR="00F21223" w:rsidP="00723BC5" w:rsidRDefault="00F21223" w14:paraId="6BE467C2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</w:tc>
      </w:tr>
      <w:tr w:rsidRPr="00F2045F" w:rsidR="00F2045F" w:rsidTr="00F2045F" w14:paraId="51365B1D" w14:textId="77777777">
        <w:trPr>
          <w:trHeight w:val="397" w:hRule="exact"/>
        </w:trPr>
        <w:tc>
          <w:tcPr>
            <w:tcW w:w="2689" w:type="dxa"/>
            <w:vAlign w:val="center"/>
          </w:tcPr>
          <w:p w:rsidRPr="00F2045F" w:rsidR="00F21223" w:rsidP="00723BC5" w:rsidRDefault="00F21223" w14:paraId="66533B34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  <w:r w:rsidRPr="00F2045F">
              <w:rPr>
                <w:rFonts w:ascii="Calibri" w:hAnsi="Calibri" w:cs="Calibri"/>
                <w:color w:val="342E43"/>
                <w:sz w:val="22"/>
                <w:szCs w:val="22"/>
              </w:rPr>
              <w:t>Staff name</w:t>
            </w:r>
          </w:p>
        </w:tc>
        <w:tc>
          <w:tcPr>
            <w:tcW w:w="6662" w:type="dxa"/>
            <w:vAlign w:val="center"/>
          </w:tcPr>
          <w:p w:rsidRPr="00F2045F" w:rsidR="00F21223" w:rsidP="00723BC5" w:rsidRDefault="00F21223" w14:paraId="221315C1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</w:tc>
      </w:tr>
      <w:tr w:rsidRPr="00F2045F" w:rsidR="00F2045F" w:rsidTr="00F2045F" w14:paraId="2EAE5E54" w14:textId="77777777">
        <w:trPr>
          <w:trHeight w:val="397" w:hRule="exact"/>
        </w:trPr>
        <w:tc>
          <w:tcPr>
            <w:tcW w:w="2689" w:type="dxa"/>
            <w:vAlign w:val="center"/>
          </w:tcPr>
          <w:p w:rsidRPr="00F2045F" w:rsidR="00F21223" w:rsidP="00723BC5" w:rsidRDefault="00F21223" w14:paraId="2D5244BF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  <w:r w:rsidRPr="00F2045F">
              <w:rPr>
                <w:rFonts w:ascii="Calibri" w:hAnsi="Calibri" w:cs="Calibri"/>
                <w:color w:val="342E43"/>
                <w:sz w:val="22"/>
                <w:szCs w:val="22"/>
              </w:rPr>
              <w:t>Date</w:t>
            </w:r>
          </w:p>
        </w:tc>
        <w:tc>
          <w:tcPr>
            <w:tcW w:w="6662" w:type="dxa"/>
            <w:vAlign w:val="center"/>
          </w:tcPr>
          <w:p w:rsidRPr="00F2045F" w:rsidR="00F21223" w:rsidP="00723BC5" w:rsidRDefault="00F21223" w14:paraId="48242BBA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</w:tc>
      </w:tr>
    </w:tbl>
    <w:p w:rsidRPr="00F2045F" w:rsidR="00F21223" w:rsidP="009B68E3" w:rsidRDefault="00F21223" w14:paraId="2F8E754F" w14:textId="77777777">
      <w:pPr>
        <w:rPr>
          <w:rFonts w:ascii="Calibri" w:hAnsi="Calibri" w:cs="Calibri"/>
          <w:color w:val="342E43"/>
        </w:rPr>
      </w:pPr>
    </w:p>
    <w:sectPr w:rsidRPr="00F2045F" w:rsidR="00F21223" w:rsidSect="00171E4C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B7C43" w14:textId="77777777" w:rsidR="005439CA" w:rsidRDefault="005439CA">
      <w:r>
        <w:separator/>
      </w:r>
    </w:p>
  </w:endnote>
  <w:endnote w:type="continuationSeparator" w:id="0">
    <w:p w14:paraId="39A0AE75" w14:textId="77777777" w:rsidR="005439CA" w:rsidRDefault="00543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B0345" w14:textId="0DE460B0" w:rsidR="001D23FB" w:rsidRPr="00F17D6D" w:rsidRDefault="00F2045F" w:rsidP="001D23FB">
    <w:pPr>
      <w:pStyle w:val="Footer"/>
      <w:ind w:left="-284" w:right="-707"/>
      <w:jc w:val="center"/>
      <w:rPr>
        <w:rFonts w:ascii="Arial" w:hAnsi="Arial" w:cs="Arial"/>
        <w:b/>
        <w:color w:val="4E1E68"/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D5DFE82" wp14:editId="468AAE90">
              <wp:simplePos x="0" y="0"/>
              <wp:positionH relativeFrom="column">
                <wp:posOffset>-819150</wp:posOffset>
              </wp:positionH>
              <wp:positionV relativeFrom="paragraph">
                <wp:posOffset>-66675</wp:posOffset>
              </wp:positionV>
              <wp:extent cx="7235654" cy="523245"/>
              <wp:effectExtent l="0" t="0" r="3810" b="0"/>
              <wp:wrapNone/>
              <wp:docPr id="109965947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5654" cy="523245"/>
                        <a:chOff x="0" y="0"/>
                        <a:chExt cx="7235654" cy="523245"/>
                      </a:xfrm>
                    </wpg:grpSpPr>
                    <pic:pic xmlns:pic="http://schemas.openxmlformats.org/drawingml/2006/picture">
                      <pic:nvPicPr>
                        <pic:cNvPr id="2" name="Picture 3" descr="C:\Users\Matt_Work\Downloads\FundedU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35516" y="76840"/>
                          <a:ext cx="179959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Picture 4" descr="C:\Users\Matt_Work\Downloads\05nCWAC_jpg_gallery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70709" y="69156"/>
                          <a:ext cx="1464945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64740178" name="Picture 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5118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FF2A248" id="Group 3" o:spid="_x0000_s1026" style="position:absolute;margin-left:-64.5pt;margin-top:-5.25pt;width:569.75pt;height:41.2pt;z-index:251661312" coordsize="72356,5232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+qa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27355;top:768;width:17996;height:4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">
                <v:imagedata r:id="rId4" o:title="FundedUK"/>
              </v:shape>
              <v:shape id="Picture 4" o:spid="_x0000_s1028" type="#_x0000_t75" style="position:absolute;left:57707;top:691;width:14649;height:4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">
                <v:imagedata r:id="rId5" o:title="05nCWAC_jpg_gallery"/>
              </v:shape>
              <v:shape id="Picture 2" o:spid="_x0000_s1029" type="#_x0000_t75" style="position:absolute;width:11525;height:5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">
                <v:imagedata r:id="rId6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5AE3C" w14:textId="77777777" w:rsidR="005439CA" w:rsidRDefault="005439CA">
      <w:r>
        <w:separator/>
      </w:r>
    </w:p>
  </w:footnote>
  <w:footnote w:type="continuationSeparator" w:id="0">
    <w:p w14:paraId="4DAC4AD3" w14:textId="77777777" w:rsidR="005439CA" w:rsidRDefault="00543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EF3AB" w14:textId="74DD39B0" w:rsidR="001D23FB" w:rsidRDefault="00F2799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FB0661" wp14:editId="48FDF618">
          <wp:simplePos x="0" y="0"/>
          <wp:positionH relativeFrom="column">
            <wp:posOffset>-923925</wp:posOffset>
          </wp:positionH>
          <wp:positionV relativeFrom="paragraph">
            <wp:posOffset>-440055</wp:posOffset>
          </wp:positionV>
          <wp:extent cx="7803647" cy="695325"/>
          <wp:effectExtent l="0" t="0" r="6985" b="0"/>
          <wp:wrapNone/>
          <wp:docPr id="3421606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160644" name="Picture 3421606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3647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1425"/>
    <w:multiLevelType w:val="hybridMultilevel"/>
    <w:tmpl w:val="8C947520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A0FFE"/>
    <w:multiLevelType w:val="hybridMultilevel"/>
    <w:tmpl w:val="4A2AA9A4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407B3"/>
    <w:multiLevelType w:val="hybridMultilevel"/>
    <w:tmpl w:val="1FE61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D7DDE"/>
    <w:multiLevelType w:val="hybridMultilevel"/>
    <w:tmpl w:val="FCF27BF6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82FFE"/>
    <w:multiLevelType w:val="hybridMultilevel"/>
    <w:tmpl w:val="B65C6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E7D08"/>
    <w:multiLevelType w:val="hybridMultilevel"/>
    <w:tmpl w:val="DF4E62F4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A7A78"/>
    <w:multiLevelType w:val="hybridMultilevel"/>
    <w:tmpl w:val="294C8D24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5917C5"/>
    <w:multiLevelType w:val="hybridMultilevel"/>
    <w:tmpl w:val="21122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F5E1E"/>
    <w:multiLevelType w:val="hybridMultilevel"/>
    <w:tmpl w:val="E8E67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A11C8"/>
    <w:multiLevelType w:val="hybridMultilevel"/>
    <w:tmpl w:val="0A5CC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1A5281"/>
    <w:multiLevelType w:val="hybridMultilevel"/>
    <w:tmpl w:val="C366A178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270A06"/>
    <w:multiLevelType w:val="hybridMultilevel"/>
    <w:tmpl w:val="5B926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8A1EB8"/>
    <w:multiLevelType w:val="hybridMultilevel"/>
    <w:tmpl w:val="4372C0C4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923C87"/>
    <w:multiLevelType w:val="hybridMultilevel"/>
    <w:tmpl w:val="67185C30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7C36DE"/>
    <w:multiLevelType w:val="hybridMultilevel"/>
    <w:tmpl w:val="5400E24A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5957243">
    <w:abstractNumId w:val="5"/>
  </w:num>
  <w:num w:numId="2" w16cid:durableId="81530292">
    <w:abstractNumId w:val="6"/>
  </w:num>
  <w:num w:numId="3" w16cid:durableId="1537542342">
    <w:abstractNumId w:val="0"/>
  </w:num>
  <w:num w:numId="4" w16cid:durableId="942032279">
    <w:abstractNumId w:val="13"/>
  </w:num>
  <w:num w:numId="5" w16cid:durableId="1920288119">
    <w:abstractNumId w:val="3"/>
  </w:num>
  <w:num w:numId="6" w16cid:durableId="410467429">
    <w:abstractNumId w:val="14"/>
  </w:num>
  <w:num w:numId="7" w16cid:durableId="759176732">
    <w:abstractNumId w:val="12"/>
  </w:num>
  <w:num w:numId="8" w16cid:durableId="1643924034">
    <w:abstractNumId w:val="10"/>
  </w:num>
  <w:num w:numId="9" w16cid:durableId="203448518">
    <w:abstractNumId w:val="1"/>
  </w:num>
  <w:num w:numId="10" w16cid:durableId="805049300">
    <w:abstractNumId w:val="7"/>
  </w:num>
  <w:num w:numId="11" w16cid:durableId="768155915">
    <w:abstractNumId w:val="11"/>
  </w:num>
  <w:num w:numId="12" w16cid:durableId="1073815318">
    <w:abstractNumId w:val="8"/>
  </w:num>
  <w:num w:numId="13" w16cid:durableId="875239749">
    <w:abstractNumId w:val="4"/>
  </w:num>
  <w:num w:numId="14" w16cid:durableId="202326137">
    <w:abstractNumId w:val="2"/>
  </w:num>
  <w:num w:numId="15" w16cid:durableId="5881990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7E2"/>
    <w:rsid w:val="0000124C"/>
    <w:rsid w:val="000013AF"/>
    <w:rsid w:val="00006B41"/>
    <w:rsid w:val="000108F2"/>
    <w:rsid w:val="00012EB2"/>
    <w:rsid w:val="00015057"/>
    <w:rsid w:val="000308FC"/>
    <w:rsid w:val="000356B5"/>
    <w:rsid w:val="0003782C"/>
    <w:rsid w:val="000469C2"/>
    <w:rsid w:val="00047282"/>
    <w:rsid w:val="000567E2"/>
    <w:rsid w:val="00060C8D"/>
    <w:rsid w:val="000803AA"/>
    <w:rsid w:val="00081AD8"/>
    <w:rsid w:val="00085D7F"/>
    <w:rsid w:val="00086562"/>
    <w:rsid w:val="0008673C"/>
    <w:rsid w:val="00093072"/>
    <w:rsid w:val="00096B67"/>
    <w:rsid w:val="000A7B60"/>
    <w:rsid w:val="000D2AC6"/>
    <w:rsid w:val="000D506A"/>
    <w:rsid w:val="000D6BFB"/>
    <w:rsid w:val="000E37C8"/>
    <w:rsid w:val="00106DF1"/>
    <w:rsid w:val="001103A5"/>
    <w:rsid w:val="00120A58"/>
    <w:rsid w:val="001274E9"/>
    <w:rsid w:val="00136052"/>
    <w:rsid w:val="0014489D"/>
    <w:rsid w:val="00144BE4"/>
    <w:rsid w:val="00152014"/>
    <w:rsid w:val="001639B0"/>
    <w:rsid w:val="001717E8"/>
    <w:rsid w:val="00171E4C"/>
    <w:rsid w:val="0018223D"/>
    <w:rsid w:val="001857DB"/>
    <w:rsid w:val="00190198"/>
    <w:rsid w:val="0019083F"/>
    <w:rsid w:val="00197580"/>
    <w:rsid w:val="00197C4A"/>
    <w:rsid w:val="001C19E3"/>
    <w:rsid w:val="001D23FB"/>
    <w:rsid w:val="001D48DC"/>
    <w:rsid w:val="001D4B14"/>
    <w:rsid w:val="001D5E22"/>
    <w:rsid w:val="001D6458"/>
    <w:rsid w:val="001E6D8C"/>
    <w:rsid w:val="001F25F3"/>
    <w:rsid w:val="001F6A40"/>
    <w:rsid w:val="00205188"/>
    <w:rsid w:val="0020648C"/>
    <w:rsid w:val="0023000E"/>
    <w:rsid w:val="00251929"/>
    <w:rsid w:val="00251D79"/>
    <w:rsid w:val="002524C4"/>
    <w:rsid w:val="00262A6A"/>
    <w:rsid w:val="00266708"/>
    <w:rsid w:val="00273D71"/>
    <w:rsid w:val="00283FE8"/>
    <w:rsid w:val="00293324"/>
    <w:rsid w:val="002B0515"/>
    <w:rsid w:val="002B0517"/>
    <w:rsid w:val="002B0FE2"/>
    <w:rsid w:val="002C4F31"/>
    <w:rsid w:val="002D5834"/>
    <w:rsid w:val="002E0821"/>
    <w:rsid w:val="002E4D95"/>
    <w:rsid w:val="002E51EC"/>
    <w:rsid w:val="00301011"/>
    <w:rsid w:val="00303E9A"/>
    <w:rsid w:val="0031104E"/>
    <w:rsid w:val="003170A1"/>
    <w:rsid w:val="00326CDE"/>
    <w:rsid w:val="0034259F"/>
    <w:rsid w:val="00343AA3"/>
    <w:rsid w:val="0034465C"/>
    <w:rsid w:val="00367E53"/>
    <w:rsid w:val="0037679D"/>
    <w:rsid w:val="003923E4"/>
    <w:rsid w:val="003924D3"/>
    <w:rsid w:val="003A1019"/>
    <w:rsid w:val="003B0275"/>
    <w:rsid w:val="003B59F3"/>
    <w:rsid w:val="003C25B8"/>
    <w:rsid w:val="003C2B84"/>
    <w:rsid w:val="003C3B1F"/>
    <w:rsid w:val="003C7B5F"/>
    <w:rsid w:val="003D2A16"/>
    <w:rsid w:val="003D4DC4"/>
    <w:rsid w:val="003D6FCA"/>
    <w:rsid w:val="003E22EA"/>
    <w:rsid w:val="003E7308"/>
    <w:rsid w:val="003F07F8"/>
    <w:rsid w:val="003F11C9"/>
    <w:rsid w:val="003F31B4"/>
    <w:rsid w:val="003F3C21"/>
    <w:rsid w:val="003F6A56"/>
    <w:rsid w:val="00406249"/>
    <w:rsid w:val="004235DA"/>
    <w:rsid w:val="004262A8"/>
    <w:rsid w:val="00431DF2"/>
    <w:rsid w:val="00431E7A"/>
    <w:rsid w:val="00432F84"/>
    <w:rsid w:val="00440FDF"/>
    <w:rsid w:val="004462E2"/>
    <w:rsid w:val="004505C1"/>
    <w:rsid w:val="00460D80"/>
    <w:rsid w:val="004676EB"/>
    <w:rsid w:val="004711CB"/>
    <w:rsid w:val="00473646"/>
    <w:rsid w:val="00475AA9"/>
    <w:rsid w:val="004776E8"/>
    <w:rsid w:val="00481DF2"/>
    <w:rsid w:val="00482069"/>
    <w:rsid w:val="00487421"/>
    <w:rsid w:val="004A6C8D"/>
    <w:rsid w:val="004B1386"/>
    <w:rsid w:val="004C494B"/>
    <w:rsid w:val="004D063D"/>
    <w:rsid w:val="004D3D42"/>
    <w:rsid w:val="004D47E3"/>
    <w:rsid w:val="004E3352"/>
    <w:rsid w:val="004E5AFA"/>
    <w:rsid w:val="005018B6"/>
    <w:rsid w:val="00504774"/>
    <w:rsid w:val="005124AE"/>
    <w:rsid w:val="00515D48"/>
    <w:rsid w:val="005224E2"/>
    <w:rsid w:val="00536389"/>
    <w:rsid w:val="005439CA"/>
    <w:rsid w:val="005532C7"/>
    <w:rsid w:val="00571450"/>
    <w:rsid w:val="00571962"/>
    <w:rsid w:val="005814E9"/>
    <w:rsid w:val="00592327"/>
    <w:rsid w:val="0059374D"/>
    <w:rsid w:val="005965BB"/>
    <w:rsid w:val="00596C52"/>
    <w:rsid w:val="005B260E"/>
    <w:rsid w:val="005C414B"/>
    <w:rsid w:val="005D0832"/>
    <w:rsid w:val="005D761A"/>
    <w:rsid w:val="005E2DD8"/>
    <w:rsid w:val="005E60FF"/>
    <w:rsid w:val="005F3D23"/>
    <w:rsid w:val="00603246"/>
    <w:rsid w:val="006101A2"/>
    <w:rsid w:val="0062058D"/>
    <w:rsid w:val="0062143D"/>
    <w:rsid w:val="00622E8D"/>
    <w:rsid w:val="0062538A"/>
    <w:rsid w:val="00625F65"/>
    <w:rsid w:val="006324C4"/>
    <w:rsid w:val="0063729B"/>
    <w:rsid w:val="006471E1"/>
    <w:rsid w:val="00651F44"/>
    <w:rsid w:val="006569BF"/>
    <w:rsid w:val="00670231"/>
    <w:rsid w:val="00671AC7"/>
    <w:rsid w:val="00681A29"/>
    <w:rsid w:val="00687917"/>
    <w:rsid w:val="00690441"/>
    <w:rsid w:val="006A11B2"/>
    <w:rsid w:val="006A14C4"/>
    <w:rsid w:val="006A4403"/>
    <w:rsid w:val="006A4FD6"/>
    <w:rsid w:val="006C2F3B"/>
    <w:rsid w:val="006E2FA0"/>
    <w:rsid w:val="006E4AC2"/>
    <w:rsid w:val="006F6D74"/>
    <w:rsid w:val="00702C39"/>
    <w:rsid w:val="00703289"/>
    <w:rsid w:val="00705627"/>
    <w:rsid w:val="00707976"/>
    <w:rsid w:val="00713848"/>
    <w:rsid w:val="00717C3E"/>
    <w:rsid w:val="00725A6B"/>
    <w:rsid w:val="007263CF"/>
    <w:rsid w:val="00737388"/>
    <w:rsid w:val="00742526"/>
    <w:rsid w:val="00743B87"/>
    <w:rsid w:val="0075570D"/>
    <w:rsid w:val="00761384"/>
    <w:rsid w:val="00772DE8"/>
    <w:rsid w:val="00775DD2"/>
    <w:rsid w:val="007825B3"/>
    <w:rsid w:val="007837AE"/>
    <w:rsid w:val="0079790B"/>
    <w:rsid w:val="007A2090"/>
    <w:rsid w:val="007D75F0"/>
    <w:rsid w:val="007E0D00"/>
    <w:rsid w:val="007E7044"/>
    <w:rsid w:val="007F5A12"/>
    <w:rsid w:val="00800C98"/>
    <w:rsid w:val="00805089"/>
    <w:rsid w:val="008104AD"/>
    <w:rsid w:val="00822C36"/>
    <w:rsid w:val="008410D1"/>
    <w:rsid w:val="00844D93"/>
    <w:rsid w:val="00873719"/>
    <w:rsid w:val="008777B1"/>
    <w:rsid w:val="008813BC"/>
    <w:rsid w:val="008A1A98"/>
    <w:rsid w:val="008A355E"/>
    <w:rsid w:val="008A46CB"/>
    <w:rsid w:val="008A7386"/>
    <w:rsid w:val="008B1372"/>
    <w:rsid w:val="008B145D"/>
    <w:rsid w:val="008C02B3"/>
    <w:rsid w:val="008C16C2"/>
    <w:rsid w:val="008C4B90"/>
    <w:rsid w:val="008C5F9A"/>
    <w:rsid w:val="008D3EE6"/>
    <w:rsid w:val="008D5C3F"/>
    <w:rsid w:val="008E20E2"/>
    <w:rsid w:val="008E6A51"/>
    <w:rsid w:val="0090026A"/>
    <w:rsid w:val="009116F2"/>
    <w:rsid w:val="00913587"/>
    <w:rsid w:val="00925715"/>
    <w:rsid w:val="00931DEF"/>
    <w:rsid w:val="00943A59"/>
    <w:rsid w:val="00952131"/>
    <w:rsid w:val="0096159A"/>
    <w:rsid w:val="00977DC6"/>
    <w:rsid w:val="009802DA"/>
    <w:rsid w:val="0098311A"/>
    <w:rsid w:val="009848D0"/>
    <w:rsid w:val="009931E4"/>
    <w:rsid w:val="009A6E05"/>
    <w:rsid w:val="009B68E3"/>
    <w:rsid w:val="009C0B72"/>
    <w:rsid w:val="009C3BDF"/>
    <w:rsid w:val="009C407C"/>
    <w:rsid w:val="009C5A41"/>
    <w:rsid w:val="009D1EFD"/>
    <w:rsid w:val="009F1586"/>
    <w:rsid w:val="009F6A4A"/>
    <w:rsid w:val="00A21A5C"/>
    <w:rsid w:val="00A24007"/>
    <w:rsid w:val="00A24EE5"/>
    <w:rsid w:val="00A25D5B"/>
    <w:rsid w:val="00A26354"/>
    <w:rsid w:val="00A271E4"/>
    <w:rsid w:val="00A27AB5"/>
    <w:rsid w:val="00A346B4"/>
    <w:rsid w:val="00A34B49"/>
    <w:rsid w:val="00A429E4"/>
    <w:rsid w:val="00A43C9A"/>
    <w:rsid w:val="00A50144"/>
    <w:rsid w:val="00A516F7"/>
    <w:rsid w:val="00A71321"/>
    <w:rsid w:val="00A73676"/>
    <w:rsid w:val="00A74688"/>
    <w:rsid w:val="00A7681B"/>
    <w:rsid w:val="00A77544"/>
    <w:rsid w:val="00A86C2D"/>
    <w:rsid w:val="00A961A3"/>
    <w:rsid w:val="00AA0327"/>
    <w:rsid w:val="00AA24A4"/>
    <w:rsid w:val="00AA735E"/>
    <w:rsid w:val="00AB3AA5"/>
    <w:rsid w:val="00AB3BEF"/>
    <w:rsid w:val="00AB4B57"/>
    <w:rsid w:val="00AC07C3"/>
    <w:rsid w:val="00AD7730"/>
    <w:rsid w:val="00AF656D"/>
    <w:rsid w:val="00B01D0D"/>
    <w:rsid w:val="00B33DC9"/>
    <w:rsid w:val="00B40D90"/>
    <w:rsid w:val="00B5782B"/>
    <w:rsid w:val="00B601FE"/>
    <w:rsid w:val="00B6787E"/>
    <w:rsid w:val="00B70FF5"/>
    <w:rsid w:val="00B8310E"/>
    <w:rsid w:val="00B87B47"/>
    <w:rsid w:val="00BB0CD5"/>
    <w:rsid w:val="00BB24A0"/>
    <w:rsid w:val="00BC1B41"/>
    <w:rsid w:val="00BC3AAE"/>
    <w:rsid w:val="00BD70CC"/>
    <w:rsid w:val="00BE7FA8"/>
    <w:rsid w:val="00BF49A8"/>
    <w:rsid w:val="00C05EE3"/>
    <w:rsid w:val="00C17909"/>
    <w:rsid w:val="00C274BA"/>
    <w:rsid w:val="00C27FF3"/>
    <w:rsid w:val="00C34DA4"/>
    <w:rsid w:val="00C44B64"/>
    <w:rsid w:val="00C4653C"/>
    <w:rsid w:val="00C53295"/>
    <w:rsid w:val="00C63638"/>
    <w:rsid w:val="00C6498D"/>
    <w:rsid w:val="00C65071"/>
    <w:rsid w:val="00C672BA"/>
    <w:rsid w:val="00C67A74"/>
    <w:rsid w:val="00C74C19"/>
    <w:rsid w:val="00C75630"/>
    <w:rsid w:val="00C953E4"/>
    <w:rsid w:val="00CA1608"/>
    <w:rsid w:val="00CA252D"/>
    <w:rsid w:val="00CA2A21"/>
    <w:rsid w:val="00CA6E70"/>
    <w:rsid w:val="00CA7B34"/>
    <w:rsid w:val="00CB09C4"/>
    <w:rsid w:val="00CB5484"/>
    <w:rsid w:val="00CC29B2"/>
    <w:rsid w:val="00CC4CE2"/>
    <w:rsid w:val="00CC50D4"/>
    <w:rsid w:val="00CD3D70"/>
    <w:rsid w:val="00CD4167"/>
    <w:rsid w:val="00CE7809"/>
    <w:rsid w:val="00CE79E1"/>
    <w:rsid w:val="00CF357D"/>
    <w:rsid w:val="00CF3863"/>
    <w:rsid w:val="00D07BDF"/>
    <w:rsid w:val="00D1061A"/>
    <w:rsid w:val="00D126FB"/>
    <w:rsid w:val="00D1464A"/>
    <w:rsid w:val="00D24F98"/>
    <w:rsid w:val="00D2542B"/>
    <w:rsid w:val="00D40DEB"/>
    <w:rsid w:val="00D44CFB"/>
    <w:rsid w:val="00D7138D"/>
    <w:rsid w:val="00D8554D"/>
    <w:rsid w:val="00D932EF"/>
    <w:rsid w:val="00D95745"/>
    <w:rsid w:val="00DB0752"/>
    <w:rsid w:val="00DB192E"/>
    <w:rsid w:val="00DC0933"/>
    <w:rsid w:val="00DC706E"/>
    <w:rsid w:val="00DD245E"/>
    <w:rsid w:val="00DD7F7A"/>
    <w:rsid w:val="00DF0E26"/>
    <w:rsid w:val="00E13E16"/>
    <w:rsid w:val="00E16E65"/>
    <w:rsid w:val="00E21363"/>
    <w:rsid w:val="00E2598A"/>
    <w:rsid w:val="00E4461E"/>
    <w:rsid w:val="00E647AE"/>
    <w:rsid w:val="00E65309"/>
    <w:rsid w:val="00E704C0"/>
    <w:rsid w:val="00E752F7"/>
    <w:rsid w:val="00E87378"/>
    <w:rsid w:val="00EA24A4"/>
    <w:rsid w:val="00EA64EA"/>
    <w:rsid w:val="00EB26D6"/>
    <w:rsid w:val="00EB7546"/>
    <w:rsid w:val="00EC0865"/>
    <w:rsid w:val="00EC6F52"/>
    <w:rsid w:val="00ED1E6F"/>
    <w:rsid w:val="00ED24D2"/>
    <w:rsid w:val="00ED2E48"/>
    <w:rsid w:val="00EE7EC9"/>
    <w:rsid w:val="00EF1510"/>
    <w:rsid w:val="00F060E8"/>
    <w:rsid w:val="00F075A6"/>
    <w:rsid w:val="00F12759"/>
    <w:rsid w:val="00F2045F"/>
    <w:rsid w:val="00F21223"/>
    <w:rsid w:val="00F21BD0"/>
    <w:rsid w:val="00F2799E"/>
    <w:rsid w:val="00F50B16"/>
    <w:rsid w:val="00F52695"/>
    <w:rsid w:val="00F7138B"/>
    <w:rsid w:val="00F86A42"/>
    <w:rsid w:val="00F902B2"/>
    <w:rsid w:val="00F967AB"/>
    <w:rsid w:val="00FA5698"/>
    <w:rsid w:val="00FB4AA9"/>
    <w:rsid w:val="00FC3F9E"/>
    <w:rsid w:val="00FD2A6D"/>
    <w:rsid w:val="00FD4409"/>
    <w:rsid w:val="00FD45F7"/>
    <w:rsid w:val="00FD7124"/>
    <w:rsid w:val="00FF1476"/>
    <w:rsid w:val="00FF161B"/>
    <w:rsid w:val="00FF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3005AB"/>
  <w15:chartTrackingRefBased/>
  <w15:docId w15:val="{D0C475EF-B396-4F90-AABC-F104897C9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1D2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1D23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D23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D23FB"/>
    <w:pPr>
      <w:tabs>
        <w:tab w:val="center" w:pos="4320"/>
        <w:tab w:val="right" w:pos="8640"/>
      </w:tabs>
    </w:pPr>
  </w:style>
  <w:style w:type="character" w:styleId="Hyperlink">
    <w:name w:val="Hyperlink"/>
    <w:rsid w:val="001D23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70CC"/>
    <w:pPr>
      <w:ind w:left="720"/>
      <w:contextualSpacing/>
    </w:pPr>
  </w:style>
  <w:style w:type="table" w:styleId="TableGrid">
    <w:name w:val="Table Grid"/>
    <w:basedOn w:val="TableNormal"/>
    <w:rsid w:val="00FA5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204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heshirewestandchester.gov.uk/residents/education-and-learning/further-and-higher-education/skills-and-employment/skills-and-employment-resourc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238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MALPRACTICE &amp; MALADMINISTRATION POLICY</vt:lpstr>
    </vt:vector>
  </TitlesOfParts>
  <Company>Academy of Learning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LPPRF16 Learner Appeal Form</dc:title>
  <dc:subject>
  </dc:subject>
  <dc:creator>Administrator</dc:creator>
  <cp:keywords>
  </cp:keywords>
  <cp:lastModifiedBy>Helen Crampton</cp:lastModifiedBy>
  <cp:revision>2</cp:revision>
  <dcterms:created xsi:type="dcterms:W3CDTF">2025-09-15T13:07:00Z</dcterms:created>
  <dcterms:modified xsi:type="dcterms:W3CDTF">2026-02-19T10:17:32Z</dcterms:modified>
</cp:coreProperties>
</file>